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AEB1" w14:textId="77777777" w:rsidR="00356DE0" w:rsidRPr="00D40214" w:rsidRDefault="00356DE0" w:rsidP="00D71981">
      <w:pPr>
        <w:jc w:val="center"/>
        <w:rPr>
          <w:bCs/>
          <w:sz w:val="22"/>
          <w:szCs w:val="22"/>
          <w:u w:val="single"/>
        </w:rPr>
      </w:pPr>
      <w:r w:rsidRPr="00D40214">
        <w:rPr>
          <w:bCs/>
          <w:sz w:val="22"/>
          <w:szCs w:val="22"/>
          <w:u w:val="single"/>
        </w:rPr>
        <w:t>USA</w:t>
      </w:r>
    </w:p>
    <w:p w14:paraId="5AD779F7" w14:textId="77777777" w:rsidR="00356DE0" w:rsidRPr="00D40214" w:rsidRDefault="00356DE0" w:rsidP="00356DE0">
      <w:pPr>
        <w:rPr>
          <w:bCs/>
          <w:sz w:val="22"/>
          <w:szCs w:val="22"/>
        </w:rPr>
      </w:pPr>
    </w:p>
    <w:p w14:paraId="176EE561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4. stát světa – 9,</w:t>
      </w:r>
      <w:r w:rsidR="002B41EE" w:rsidRPr="00D40214">
        <w:rPr>
          <w:bCs/>
          <w:sz w:val="22"/>
          <w:szCs w:val="22"/>
        </w:rPr>
        <w:t>5</w:t>
      </w:r>
      <w:r w:rsidRPr="00D40214">
        <w:rPr>
          <w:bCs/>
          <w:sz w:val="22"/>
          <w:szCs w:val="22"/>
        </w:rPr>
        <w:t xml:space="preserve"> mil</w:t>
      </w:r>
      <w:r w:rsidR="00D71981" w:rsidRPr="00D40214">
        <w:rPr>
          <w:bCs/>
          <w:sz w:val="22"/>
          <w:szCs w:val="22"/>
        </w:rPr>
        <w:t>.</w:t>
      </w:r>
      <w:r w:rsidRPr="00D40214">
        <w:rPr>
          <w:bCs/>
          <w:sz w:val="22"/>
          <w:szCs w:val="22"/>
        </w:rPr>
        <w:t xml:space="preserve"> km</w:t>
      </w:r>
      <w:r w:rsidRPr="00D40214">
        <w:rPr>
          <w:bCs/>
          <w:sz w:val="22"/>
          <w:szCs w:val="22"/>
          <w:vertAlign w:val="superscript"/>
        </w:rPr>
        <w:t>2</w:t>
      </w:r>
      <w:r w:rsidRPr="00D40214">
        <w:rPr>
          <w:bCs/>
          <w:sz w:val="22"/>
          <w:szCs w:val="22"/>
        </w:rPr>
        <w:t xml:space="preserve"> – člen G</w:t>
      </w:r>
      <w:r w:rsidR="002B41EE" w:rsidRPr="00D40214">
        <w:rPr>
          <w:bCs/>
          <w:sz w:val="22"/>
          <w:szCs w:val="22"/>
        </w:rPr>
        <w:t>7</w:t>
      </w:r>
    </w:p>
    <w:p w14:paraId="14627C41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>Vznik</w:t>
      </w:r>
      <w:r w:rsidRPr="00D40214">
        <w:rPr>
          <w:bCs/>
          <w:sz w:val="22"/>
          <w:szCs w:val="22"/>
        </w:rPr>
        <w:t xml:space="preserve"> – USA vznikly r. 1779 z bývalých britských kolonií ► členství podepsalo 13 kolonií</w:t>
      </w:r>
    </w:p>
    <w:p w14:paraId="21457E11" w14:textId="77777777" w:rsidR="00356DE0" w:rsidRPr="00D40214" w:rsidRDefault="00356DE0" w:rsidP="00356DE0">
      <w:pPr>
        <w:numPr>
          <w:ilvl w:val="0"/>
          <w:numId w:val="1"/>
        </w:num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prezident Georgie Washington</w:t>
      </w:r>
    </w:p>
    <w:p w14:paraId="02020B5A" w14:textId="77777777" w:rsidR="00356DE0" w:rsidRPr="00D40214" w:rsidRDefault="00356DE0" w:rsidP="00356DE0">
      <w:pPr>
        <w:ind w:left="780"/>
        <w:rPr>
          <w:bCs/>
          <w:sz w:val="22"/>
          <w:szCs w:val="22"/>
        </w:rPr>
      </w:pPr>
      <w:proofErr w:type="gramStart"/>
      <w:r w:rsidRPr="00D40214">
        <w:rPr>
          <w:bCs/>
          <w:sz w:val="22"/>
          <w:szCs w:val="22"/>
        </w:rPr>
        <w:t>1861</w:t>
      </w:r>
      <w:r w:rsidR="00EE2363" w:rsidRPr="00D40214">
        <w:rPr>
          <w:bCs/>
          <w:sz w:val="22"/>
          <w:szCs w:val="22"/>
        </w:rPr>
        <w:t>-</w:t>
      </w:r>
      <w:r w:rsidRPr="00D40214">
        <w:rPr>
          <w:bCs/>
          <w:sz w:val="22"/>
          <w:szCs w:val="22"/>
        </w:rPr>
        <w:t xml:space="preserve"> 65</w:t>
      </w:r>
      <w:proofErr w:type="gramEnd"/>
      <w:r w:rsidRPr="00D40214">
        <w:rPr>
          <w:bCs/>
          <w:sz w:val="22"/>
          <w:szCs w:val="22"/>
        </w:rPr>
        <w:t xml:space="preserve"> – občanská válka Sever proti Jihu ► zvítězil Sever ► zrušeno otroctví na Jihu = zásluha Abrahama Lincolna</w:t>
      </w:r>
    </w:p>
    <w:p w14:paraId="237A1F83" w14:textId="77777777" w:rsidR="00356DE0" w:rsidRPr="00D40214" w:rsidRDefault="00356DE0" w:rsidP="00356DE0">
      <w:pPr>
        <w:ind w:left="780"/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současný </w:t>
      </w:r>
      <w:proofErr w:type="gramStart"/>
      <w:r w:rsidRPr="00D40214">
        <w:rPr>
          <w:bCs/>
          <w:sz w:val="22"/>
          <w:szCs w:val="22"/>
        </w:rPr>
        <w:t>prezident :</w:t>
      </w:r>
      <w:proofErr w:type="gramEnd"/>
      <w:r w:rsidRPr="00D40214">
        <w:rPr>
          <w:bCs/>
          <w:sz w:val="22"/>
          <w:szCs w:val="22"/>
        </w:rPr>
        <w:t xml:space="preserve"> </w:t>
      </w:r>
      <w:r w:rsidR="002B41EE" w:rsidRPr="00D40214">
        <w:rPr>
          <w:bCs/>
          <w:sz w:val="22"/>
          <w:szCs w:val="22"/>
        </w:rPr>
        <w:t xml:space="preserve">J. </w:t>
      </w:r>
      <w:proofErr w:type="spellStart"/>
      <w:r w:rsidR="002B41EE" w:rsidRPr="00D40214">
        <w:rPr>
          <w:bCs/>
          <w:sz w:val="22"/>
          <w:szCs w:val="22"/>
        </w:rPr>
        <w:t>Biden</w:t>
      </w:r>
      <w:proofErr w:type="spellEnd"/>
    </w:p>
    <w:p w14:paraId="1F17B7B1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 xml:space="preserve">Státní </w:t>
      </w:r>
      <w:proofErr w:type="gramStart"/>
      <w:r w:rsidRPr="00D40214">
        <w:rPr>
          <w:bCs/>
          <w:sz w:val="22"/>
          <w:szCs w:val="22"/>
          <w:u w:val="single"/>
        </w:rPr>
        <w:t>zřízení</w:t>
      </w:r>
      <w:r w:rsidRPr="00D40214">
        <w:rPr>
          <w:bCs/>
          <w:sz w:val="22"/>
          <w:szCs w:val="22"/>
        </w:rPr>
        <w:t xml:space="preserve"> :</w:t>
      </w:r>
      <w:proofErr w:type="gramEnd"/>
      <w:r w:rsidRPr="00D40214">
        <w:rPr>
          <w:bCs/>
          <w:sz w:val="22"/>
          <w:szCs w:val="22"/>
        </w:rPr>
        <w:t xml:space="preserve"> federace složena z 50 států a území hlavního města Washington D.C.; </w:t>
      </w:r>
      <w:r w:rsidR="002B41EE" w:rsidRPr="00D40214">
        <w:rPr>
          <w:bCs/>
          <w:sz w:val="22"/>
          <w:szCs w:val="22"/>
        </w:rPr>
        <w:t xml:space="preserve"> </w:t>
      </w:r>
      <w:r w:rsidRPr="00D40214">
        <w:rPr>
          <w:bCs/>
          <w:sz w:val="22"/>
          <w:szCs w:val="22"/>
        </w:rPr>
        <w:t>2 státy leží mimo území USA = Havajské ostrovy a Aljaška</w:t>
      </w:r>
    </w:p>
    <w:p w14:paraId="6BEEB646" w14:textId="77777777" w:rsidR="00356DE0" w:rsidRPr="00D40214" w:rsidRDefault="00356DE0" w:rsidP="00356DE0">
      <w:pPr>
        <w:rPr>
          <w:bCs/>
          <w:sz w:val="22"/>
          <w:szCs w:val="22"/>
        </w:rPr>
      </w:pPr>
    </w:p>
    <w:p w14:paraId="3FD38561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Aljaška – největší a nejchladnější stát USA ► značné zásoby ropy, černého uhlí a zlata; rybolov</w:t>
      </w:r>
    </w:p>
    <w:p w14:paraId="30B0AE16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Havajské ostrovy – v Tichém oceánu 3 200 km od pobřeží USA; turistika</w:t>
      </w:r>
    </w:p>
    <w:p w14:paraId="05133F4A" w14:textId="77777777" w:rsidR="00EE2363" w:rsidRPr="00D40214" w:rsidRDefault="00EE2363" w:rsidP="00356DE0">
      <w:pPr>
        <w:rPr>
          <w:bCs/>
          <w:sz w:val="22"/>
          <w:szCs w:val="22"/>
        </w:rPr>
      </w:pPr>
    </w:p>
    <w:p w14:paraId="4E6F9D53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Obyvatelstvo a hospodářství</w:t>
      </w:r>
    </w:p>
    <w:p w14:paraId="2AF34FC5" w14:textId="77777777" w:rsidR="00356DE0" w:rsidRPr="00D40214" w:rsidRDefault="00356DE0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>Obyvatelstvo</w:t>
      </w:r>
      <w:r w:rsidR="00CB5BBC" w:rsidRPr="00D40214">
        <w:rPr>
          <w:bCs/>
          <w:sz w:val="22"/>
          <w:szCs w:val="22"/>
        </w:rPr>
        <w:t xml:space="preserve"> – v USA žije přes 3</w:t>
      </w:r>
      <w:r w:rsidR="002B41EE" w:rsidRPr="00D40214">
        <w:rPr>
          <w:bCs/>
          <w:sz w:val="22"/>
          <w:szCs w:val="22"/>
        </w:rPr>
        <w:t>5</w:t>
      </w:r>
      <w:r w:rsidR="00CB5BBC" w:rsidRPr="00D40214">
        <w:rPr>
          <w:bCs/>
          <w:sz w:val="22"/>
          <w:szCs w:val="22"/>
        </w:rPr>
        <w:t>0 milionů obyvatel ► 3. nejlidnatější stát</w:t>
      </w:r>
    </w:p>
    <w:p w14:paraId="53481181" w14:textId="77777777" w:rsidR="0087209D" w:rsidRPr="00D40214" w:rsidRDefault="0087209D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- potomci přistěhovalců i původních obyvatel ► zastoupeny</w:t>
      </w:r>
      <w:r w:rsidR="00EE2363" w:rsidRPr="00D40214">
        <w:rPr>
          <w:bCs/>
          <w:sz w:val="22"/>
          <w:szCs w:val="22"/>
        </w:rPr>
        <w:t xml:space="preserve"> všechny</w:t>
      </w:r>
      <w:r w:rsidRPr="00D40214">
        <w:rPr>
          <w:bCs/>
          <w:sz w:val="22"/>
          <w:szCs w:val="22"/>
        </w:rPr>
        <w:t xml:space="preserve"> rasy</w:t>
      </w:r>
    </w:p>
    <w:p w14:paraId="0ED47302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>Soustředění obyvatel</w:t>
      </w:r>
      <w:r w:rsidRPr="00D40214">
        <w:rPr>
          <w:bCs/>
          <w:sz w:val="22"/>
          <w:szCs w:val="22"/>
        </w:rPr>
        <w:t xml:space="preserve"> – USA jsou rozděleny na 4 oblasti: východ, jih, střed a západ</w:t>
      </w:r>
    </w:p>
    <w:p w14:paraId="074CD1D9" w14:textId="77777777" w:rsidR="00EE2363" w:rsidRPr="00D40214" w:rsidRDefault="00EE2363" w:rsidP="00356DE0">
      <w:pPr>
        <w:rPr>
          <w:bCs/>
          <w:sz w:val="22"/>
          <w:szCs w:val="22"/>
        </w:rPr>
      </w:pPr>
    </w:p>
    <w:p w14:paraId="291B1533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Východ a jih USA</w:t>
      </w:r>
    </w:p>
    <w:p w14:paraId="0F09152E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NEW YORK – nejlidnatější město USA; finanční a obchodní centrum; sídlo OSN</w:t>
      </w:r>
    </w:p>
    <w:p w14:paraId="6A7E3C68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PHILADELPHIA – hutě; rafinérie ropy</w:t>
      </w:r>
    </w:p>
    <w:p w14:paraId="07E0528D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BOSTON – nejstarší univerzita Harvard</w:t>
      </w:r>
    </w:p>
    <w:p w14:paraId="43CBACDC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BALTIMORE – loděnice, strojírenství, rafinérie ropy</w:t>
      </w:r>
    </w:p>
    <w:p w14:paraId="77B35241" w14:textId="77777777" w:rsidR="00CB5BBC" w:rsidRPr="00D40214" w:rsidRDefault="00CB5BBC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WASHINGTON – hlavní město</w:t>
      </w:r>
    </w:p>
    <w:p w14:paraId="35677BC1" w14:textId="77777777" w:rsidR="002E0E5A" w:rsidRPr="00D40214" w:rsidRDefault="002E0E5A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</w:t>
      </w:r>
      <w:proofErr w:type="gramStart"/>
      <w:r w:rsidRPr="00D40214">
        <w:rPr>
          <w:bCs/>
          <w:sz w:val="22"/>
          <w:szCs w:val="22"/>
        </w:rPr>
        <w:t>PITTSBURG - ocelářství</w:t>
      </w:r>
      <w:proofErr w:type="gramEnd"/>
    </w:p>
    <w:p w14:paraId="5E036391" w14:textId="77777777" w:rsidR="00CB5BBC" w:rsidRPr="00D40214" w:rsidRDefault="002E0E5A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DALLAS – ropa, průmyslové a vědeckovýzkumné centrum</w:t>
      </w:r>
    </w:p>
    <w:p w14:paraId="430FA451" w14:textId="77777777" w:rsidR="002E0E5A" w:rsidRPr="00D40214" w:rsidRDefault="002E0E5A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HOUSTON – rafinérie ropy, kosmický výzkum</w:t>
      </w:r>
    </w:p>
    <w:p w14:paraId="4A1F8DD1" w14:textId="77777777" w:rsidR="00EE2363" w:rsidRPr="00D40214" w:rsidRDefault="002E0E5A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NEW ORLEANS – kolébka džezu.</w:t>
      </w:r>
    </w:p>
    <w:p w14:paraId="37907553" w14:textId="77777777" w:rsidR="00CB5BBC" w:rsidRPr="00D40214" w:rsidRDefault="002E0E5A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Střed USA – oblast kolem velkých jezer</w:t>
      </w:r>
    </w:p>
    <w:p w14:paraId="3BF1C84B" w14:textId="77777777" w:rsidR="00CB5BBC" w:rsidRPr="00D40214" w:rsidRDefault="002E0E5A" w:rsidP="00356DE0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</w:t>
      </w:r>
      <w:r w:rsidR="00CB5BBC" w:rsidRPr="00D40214">
        <w:rPr>
          <w:bCs/>
          <w:sz w:val="22"/>
          <w:szCs w:val="22"/>
        </w:rPr>
        <w:t>CHICAGO – dopravní křižovatka USA, výroba letadel, aut, hutě</w:t>
      </w:r>
    </w:p>
    <w:p w14:paraId="459DC89A" w14:textId="77777777" w:rsidR="00CB5BBC" w:rsidRPr="00D40214" w:rsidRDefault="00CB5BBC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DETROIT </w:t>
      </w:r>
      <w:proofErr w:type="gramStart"/>
      <w:r w:rsidRPr="00D40214">
        <w:rPr>
          <w:bCs/>
          <w:sz w:val="22"/>
          <w:szCs w:val="22"/>
        </w:rPr>
        <w:t xml:space="preserve">-  </w:t>
      </w:r>
      <w:r w:rsidR="002E0E5A" w:rsidRPr="00D40214">
        <w:rPr>
          <w:bCs/>
          <w:sz w:val="22"/>
          <w:szCs w:val="22"/>
        </w:rPr>
        <w:t>automobilový</w:t>
      </w:r>
      <w:proofErr w:type="gramEnd"/>
      <w:r w:rsidR="002E0E5A" w:rsidRPr="00D40214">
        <w:rPr>
          <w:bCs/>
          <w:sz w:val="22"/>
          <w:szCs w:val="22"/>
        </w:rPr>
        <w:t xml:space="preserve"> průmysl General Motors</w:t>
      </w:r>
    </w:p>
    <w:p w14:paraId="5125903D" w14:textId="77777777" w:rsidR="00EE2363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► prérie ► farmy – pšenice, kukuřice, chov skotu pro mléko a maso.</w:t>
      </w:r>
    </w:p>
    <w:p w14:paraId="291B5B43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Západ USA – oblast Tichomoří</w:t>
      </w:r>
    </w:p>
    <w:p w14:paraId="1988F0C9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► mnoho národních parků –nejstarší na světě </w:t>
      </w:r>
      <w:proofErr w:type="spellStart"/>
      <w:r w:rsidRPr="00D40214">
        <w:rPr>
          <w:bCs/>
          <w:sz w:val="22"/>
          <w:szCs w:val="22"/>
        </w:rPr>
        <w:t>Yellowstone</w:t>
      </w:r>
      <w:proofErr w:type="spellEnd"/>
      <w:r w:rsidRPr="00D40214">
        <w:rPr>
          <w:bCs/>
          <w:sz w:val="22"/>
          <w:szCs w:val="22"/>
        </w:rPr>
        <w:t>; častá zemětřesení</w:t>
      </w:r>
    </w:p>
    <w:p w14:paraId="358A0186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LOS ANGELES – 2. největší město USA – výroba letadel, strojů, filmový průmysl </w:t>
      </w:r>
    </w:p>
    <w:p w14:paraId="0A69357E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                             HOLLYWOOD</w:t>
      </w:r>
    </w:p>
    <w:p w14:paraId="0135E504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SAN FRANCISCO – obchodní a finanční centrum</w:t>
      </w:r>
    </w:p>
    <w:p w14:paraId="0B9F6D73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SEATTLE</w:t>
      </w:r>
      <w:r w:rsidR="0087209D" w:rsidRPr="00D40214">
        <w:rPr>
          <w:bCs/>
          <w:sz w:val="22"/>
          <w:szCs w:val="22"/>
        </w:rPr>
        <w:t xml:space="preserve"> – letouny BOEING</w:t>
      </w:r>
    </w:p>
    <w:p w14:paraId="7E368195" w14:textId="77777777" w:rsidR="000D20FB" w:rsidRPr="00D40214" w:rsidRDefault="000D20FB" w:rsidP="002E0E5A">
      <w:pPr>
        <w:rPr>
          <w:bCs/>
          <w:sz w:val="22"/>
          <w:szCs w:val="22"/>
          <w:u w:val="single"/>
        </w:rPr>
      </w:pPr>
    </w:p>
    <w:p w14:paraId="0C162E4D" w14:textId="77777777" w:rsidR="000D20FB" w:rsidRPr="00D40214" w:rsidRDefault="000D20FB" w:rsidP="002E0E5A">
      <w:pPr>
        <w:rPr>
          <w:bCs/>
          <w:sz w:val="22"/>
          <w:szCs w:val="22"/>
          <w:u w:val="single"/>
        </w:rPr>
      </w:pPr>
    </w:p>
    <w:p w14:paraId="49FAF0E7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 xml:space="preserve">Hospodářství </w:t>
      </w:r>
      <w:proofErr w:type="gramStart"/>
      <w:r w:rsidRPr="00D40214">
        <w:rPr>
          <w:bCs/>
          <w:sz w:val="22"/>
          <w:szCs w:val="22"/>
          <w:u w:val="single"/>
        </w:rPr>
        <w:t>USA</w:t>
      </w:r>
      <w:r w:rsidR="00D71981" w:rsidRPr="00D40214">
        <w:rPr>
          <w:bCs/>
          <w:sz w:val="22"/>
          <w:szCs w:val="22"/>
        </w:rPr>
        <w:t xml:space="preserve"> - USA</w:t>
      </w:r>
      <w:proofErr w:type="gramEnd"/>
      <w:r w:rsidR="00D71981" w:rsidRPr="00D40214">
        <w:rPr>
          <w:bCs/>
          <w:sz w:val="22"/>
          <w:szCs w:val="22"/>
        </w:rPr>
        <w:t xml:space="preserve"> jsou ekonomicky nejsilnější zemí světa</w:t>
      </w:r>
    </w:p>
    <w:p w14:paraId="3AF898D9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Nerostné suroviny – ropa a zemní plyn = Texas, Kalifornie – dovoz; černé uhlí – </w:t>
      </w:r>
      <w:proofErr w:type="spellStart"/>
      <w:r w:rsidRPr="00D40214">
        <w:rPr>
          <w:bCs/>
          <w:sz w:val="22"/>
          <w:szCs w:val="22"/>
        </w:rPr>
        <w:t>Appalačská</w:t>
      </w:r>
      <w:proofErr w:type="spellEnd"/>
      <w:r w:rsidRPr="00D40214">
        <w:rPr>
          <w:bCs/>
          <w:sz w:val="22"/>
          <w:szCs w:val="22"/>
        </w:rPr>
        <w:t xml:space="preserve"> pánev; železná rudy a barevné kovy – v okolí Velkých jezer; kamenná sůl, fosfáty…</w:t>
      </w:r>
    </w:p>
    <w:p w14:paraId="6E0C88E2" w14:textId="77777777" w:rsidR="002E0E5A" w:rsidRPr="00D40214" w:rsidRDefault="002E0E5A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Průmysl – největší soustředění je na SV USA = průmyslový pás</w:t>
      </w:r>
      <w:r w:rsidR="0087209D" w:rsidRPr="00D40214">
        <w:rPr>
          <w:bCs/>
          <w:sz w:val="22"/>
          <w:szCs w:val="22"/>
        </w:rPr>
        <w:t xml:space="preserve"> ► strojírenství, hutnictví, chemie</w:t>
      </w:r>
    </w:p>
    <w:p w14:paraId="71EC2DF3" w14:textId="77777777" w:rsidR="0087209D" w:rsidRPr="00D40214" w:rsidRDefault="0087209D" w:rsidP="002E0E5A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>Co přinesly USA světu</w:t>
      </w:r>
      <w:r w:rsidRPr="00D40214">
        <w:rPr>
          <w:bCs/>
          <w:sz w:val="22"/>
          <w:szCs w:val="22"/>
        </w:rPr>
        <w:t xml:space="preserve">: hamburger, </w:t>
      </w:r>
      <w:proofErr w:type="spellStart"/>
      <w:r w:rsidRPr="00D40214">
        <w:rPr>
          <w:bCs/>
          <w:sz w:val="22"/>
          <w:szCs w:val="22"/>
        </w:rPr>
        <w:t>Mickey</w:t>
      </w:r>
      <w:proofErr w:type="spellEnd"/>
      <w:r w:rsidRPr="00D40214">
        <w:rPr>
          <w:bCs/>
          <w:sz w:val="22"/>
          <w:szCs w:val="22"/>
        </w:rPr>
        <w:t xml:space="preserve"> Mouse, džíny, jazz, kovboje, popcorn</w:t>
      </w:r>
    </w:p>
    <w:p w14:paraId="0CABBA31" w14:textId="77777777" w:rsidR="0087209D" w:rsidRPr="00D40214" w:rsidRDefault="0087209D" w:rsidP="0087209D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>Nejoblíbenější sporty</w:t>
      </w:r>
      <w:r w:rsidRPr="00D40214">
        <w:rPr>
          <w:bCs/>
          <w:sz w:val="22"/>
          <w:szCs w:val="22"/>
        </w:rPr>
        <w:t>: baseball, košíková, americký fotbal, lední hokej…</w:t>
      </w:r>
    </w:p>
    <w:p w14:paraId="3312A778" w14:textId="77777777" w:rsidR="0087209D" w:rsidRPr="00D40214" w:rsidRDefault="0087209D" w:rsidP="0087209D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Zemědělství – v nížinách, v oblasti prérií a na západě USA</w:t>
      </w:r>
    </w:p>
    <w:p w14:paraId="6DAF6CE0" w14:textId="77777777" w:rsidR="0087209D" w:rsidRPr="00D40214" w:rsidRDefault="0087209D" w:rsidP="0087209D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Zaměření a) obilnářství – kukuřice na jih od Velkých jezer až po Mexický záliv; pšenice –</w:t>
      </w:r>
    </w:p>
    <w:p w14:paraId="7DF0B5BF" w14:textId="77777777" w:rsidR="0087209D" w:rsidRPr="00D40214" w:rsidRDefault="0087209D" w:rsidP="0087209D">
      <w:pPr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               prérie ► ½ na vývoz</w:t>
      </w:r>
    </w:p>
    <w:p w14:paraId="167961A4" w14:textId="77777777" w:rsidR="00EE2363" w:rsidRPr="00D40214" w:rsidRDefault="0087209D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               bavlník, tabák, sója, rýže, ovoce a zelenina</w:t>
      </w:r>
      <w:r w:rsidRPr="00D40214">
        <w:rPr>
          <w:bCs/>
          <w:sz w:val="22"/>
          <w:szCs w:val="22"/>
        </w:rPr>
        <w:tab/>
      </w:r>
    </w:p>
    <w:p w14:paraId="49A390CB" w14:textId="77777777" w:rsidR="0087209D" w:rsidRPr="00D40214" w:rsidRDefault="00D71981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              </w:t>
      </w:r>
      <w:r w:rsidR="0087209D" w:rsidRPr="00D40214">
        <w:rPr>
          <w:bCs/>
          <w:sz w:val="22"/>
          <w:szCs w:val="22"/>
        </w:rPr>
        <w:t xml:space="preserve">   b) chov dobytka – farmy (ranče), jih Texasu, prérie</w:t>
      </w:r>
    </w:p>
    <w:p w14:paraId="22F688C6" w14:textId="77777777" w:rsidR="0087209D" w:rsidRPr="00D40214" w:rsidRDefault="0087209D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► pouze 3% obyvatel USA pracuje v zemědělství – USA jsou soběstačné ve výrobě potravin ► vyvážejí obilí, maso, sóju, bavlnu, tabák, krmiva</w:t>
      </w:r>
    </w:p>
    <w:p w14:paraId="66E9E347" w14:textId="77777777" w:rsidR="0087209D" w:rsidRPr="00D40214" w:rsidRDefault="0087209D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Doprava – velmi rozvinutá – všechny druhy dopravy</w:t>
      </w:r>
    </w:p>
    <w:p w14:paraId="35C10258" w14:textId="77777777" w:rsidR="0087209D" w:rsidRPr="00D40214" w:rsidRDefault="0087209D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>1/3 tvoří železniční doprava – přepravuje náklady od západu na východ suroviny a z východu na západ výrobky</w:t>
      </w:r>
    </w:p>
    <w:p w14:paraId="4883C4DB" w14:textId="77777777" w:rsidR="0087209D" w:rsidRPr="00D40214" w:rsidRDefault="0087209D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</w:rPr>
        <w:t xml:space="preserve">Zahraniční obchod </w:t>
      </w:r>
      <w:r w:rsidR="00D71981" w:rsidRPr="00D40214">
        <w:rPr>
          <w:bCs/>
          <w:sz w:val="22"/>
          <w:szCs w:val="22"/>
        </w:rPr>
        <w:t>–</w:t>
      </w:r>
      <w:r w:rsidRPr="00D40214">
        <w:rPr>
          <w:bCs/>
          <w:sz w:val="22"/>
          <w:szCs w:val="22"/>
        </w:rPr>
        <w:t xml:space="preserve"> </w:t>
      </w:r>
      <w:r w:rsidR="00D71981" w:rsidRPr="00D40214">
        <w:rPr>
          <w:bCs/>
          <w:sz w:val="22"/>
          <w:szCs w:val="22"/>
        </w:rPr>
        <w:t xml:space="preserve">často určuje ceny zboží na světových trzích ► obchoduje hlavně s Kanadou, Japonskem, </w:t>
      </w:r>
      <w:proofErr w:type="gramStart"/>
      <w:r w:rsidR="00D71981" w:rsidRPr="00D40214">
        <w:rPr>
          <w:bCs/>
          <w:sz w:val="22"/>
          <w:szCs w:val="22"/>
        </w:rPr>
        <w:t>Čínou,státy</w:t>
      </w:r>
      <w:proofErr w:type="gramEnd"/>
      <w:r w:rsidR="00D71981" w:rsidRPr="00D40214">
        <w:rPr>
          <w:bCs/>
          <w:sz w:val="22"/>
          <w:szCs w:val="22"/>
        </w:rPr>
        <w:t xml:space="preserve"> EU a arabskými zeměmi</w:t>
      </w:r>
    </w:p>
    <w:p w14:paraId="0223EC11" w14:textId="77777777" w:rsidR="00D71981" w:rsidRPr="00D40214" w:rsidRDefault="00D71981" w:rsidP="0087209D">
      <w:pPr>
        <w:tabs>
          <w:tab w:val="left" w:pos="1260"/>
        </w:tabs>
        <w:rPr>
          <w:bCs/>
          <w:sz w:val="22"/>
          <w:szCs w:val="22"/>
        </w:rPr>
      </w:pPr>
      <w:r w:rsidRPr="00D40214">
        <w:rPr>
          <w:bCs/>
          <w:sz w:val="22"/>
          <w:szCs w:val="22"/>
          <w:u w:val="single"/>
        </w:rPr>
        <w:t>Dovoz</w:t>
      </w:r>
      <w:r w:rsidRPr="00D40214">
        <w:rPr>
          <w:bCs/>
          <w:sz w:val="22"/>
          <w:szCs w:val="22"/>
        </w:rPr>
        <w:t>: ropa, zemní plyn, chemikálie, textil, spotřební zboží</w:t>
      </w:r>
    </w:p>
    <w:p w14:paraId="3723E7DF" w14:textId="77777777" w:rsidR="00D71981" w:rsidRPr="00D40214" w:rsidRDefault="00D71981" w:rsidP="0087209D">
      <w:pPr>
        <w:tabs>
          <w:tab w:val="left" w:pos="1260"/>
        </w:tabs>
        <w:rPr>
          <w:bCs/>
          <w:sz w:val="22"/>
          <w:szCs w:val="22"/>
        </w:rPr>
      </w:pPr>
      <w:proofErr w:type="gramStart"/>
      <w:r w:rsidRPr="00D40214">
        <w:rPr>
          <w:bCs/>
          <w:sz w:val="22"/>
          <w:szCs w:val="22"/>
          <w:u w:val="single"/>
        </w:rPr>
        <w:t>Vývoz</w:t>
      </w:r>
      <w:r w:rsidRPr="00D40214">
        <w:rPr>
          <w:bCs/>
          <w:sz w:val="22"/>
          <w:szCs w:val="22"/>
        </w:rPr>
        <w:t xml:space="preserve"> :</w:t>
      </w:r>
      <w:proofErr w:type="gramEnd"/>
      <w:r w:rsidRPr="00D40214">
        <w:rPr>
          <w:bCs/>
          <w:sz w:val="22"/>
          <w:szCs w:val="22"/>
        </w:rPr>
        <w:t xml:space="preserve"> dopravní prostředky, elektroniku, stroje a zařízení, zbraně, obilí, produkty showbyznysu</w:t>
      </w:r>
    </w:p>
    <w:sectPr w:rsidR="00D71981" w:rsidRPr="00D40214" w:rsidSect="000D527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F8E"/>
    <w:multiLevelType w:val="hybridMultilevel"/>
    <w:tmpl w:val="AD24AFEA"/>
    <w:lvl w:ilvl="0" w:tplc="3E5A76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74"/>
    <w:rsid w:val="000A6D11"/>
    <w:rsid w:val="000D20FB"/>
    <w:rsid w:val="000D527F"/>
    <w:rsid w:val="00243E2B"/>
    <w:rsid w:val="002B41EE"/>
    <w:rsid w:val="002E0E5A"/>
    <w:rsid w:val="00356DE0"/>
    <w:rsid w:val="00383874"/>
    <w:rsid w:val="004671C8"/>
    <w:rsid w:val="00722560"/>
    <w:rsid w:val="0087209D"/>
    <w:rsid w:val="00CB5BBC"/>
    <w:rsid w:val="00CD272D"/>
    <w:rsid w:val="00D40214"/>
    <w:rsid w:val="00D61733"/>
    <w:rsid w:val="00D71981"/>
    <w:rsid w:val="00E6767B"/>
    <w:rsid w:val="00E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DB51DC"/>
  <w15:chartTrackingRefBased/>
  <w15:docId w15:val="{54ED97AF-D8AB-48FD-A10C-0A723DE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USA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</dc:title>
  <dc:subject/>
  <dc:creator>josef</dc:creator>
  <cp:keywords/>
  <dc:description/>
  <cp:lastModifiedBy>Romana Nenáhlová</cp:lastModifiedBy>
  <cp:revision>2</cp:revision>
  <cp:lastPrinted>2009-01-27T14:10:00Z</cp:lastPrinted>
  <dcterms:created xsi:type="dcterms:W3CDTF">2022-03-04T14:50:00Z</dcterms:created>
  <dcterms:modified xsi:type="dcterms:W3CDTF">2022-03-04T14:50:00Z</dcterms:modified>
</cp:coreProperties>
</file>